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</w:rPr>
        <w:t xml:space="preserve">1：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/>
          <w:b/>
          <w:kern w:val="0"/>
          <w:sz w:val="44"/>
          <w:szCs w:val="44"/>
        </w:rPr>
      </w:pPr>
      <w:r>
        <w:rPr>
          <w:rFonts w:hint="eastAsia" w:ascii="黑体" w:hAnsi="黑体" w:eastAsia="黑体"/>
          <w:b/>
          <w:kern w:val="0"/>
          <w:sz w:val="44"/>
          <w:szCs w:val="44"/>
        </w:rPr>
        <w:t>投标报价表（整租）</w:t>
      </w:r>
    </w:p>
    <w:p>
      <w:pPr>
        <w:spacing w:line="280" w:lineRule="exact"/>
        <w:rPr>
          <w:rFonts w:ascii="宋体" w:hAnsi="宋体"/>
          <w:color w:val="000000"/>
          <w:szCs w:val="21"/>
        </w:rPr>
      </w:pPr>
    </w:p>
    <w:tbl>
      <w:tblPr>
        <w:tblStyle w:val="6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2830"/>
        <w:gridCol w:w="33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项号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整租范围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投标单价（元/m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/月）（小写）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1#商住楼（1-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4层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）、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2#综合楼（1-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5层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3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1#商住楼（1-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4层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）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2#综合楼（1-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5层</w:t>
            </w: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注：未按照本投标报价表的格式及要求填写投标报价表的，将视为不满足招标文件要求，从而导致该投标人投标无效。</w:t>
      </w: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rPr>
          <w:rFonts w:ascii="宋体" w:hAnsi="宋体"/>
          <w:sz w:val="22"/>
          <w:szCs w:val="21"/>
        </w:rPr>
      </w:pP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ind w:firstLine="440" w:firstLineChars="200"/>
        <w:rPr>
          <w:rFonts w:ascii="宋体" w:hAnsi="宋体"/>
          <w:sz w:val="22"/>
          <w:szCs w:val="21"/>
        </w:rPr>
      </w:pPr>
      <w:r>
        <w:rPr>
          <w:rFonts w:hint="eastAsia" w:ascii="宋体" w:hAnsi="宋体"/>
          <w:sz w:val="22"/>
          <w:szCs w:val="21"/>
        </w:rPr>
        <w:t>投标人盖公章</w:t>
      </w:r>
      <w:r>
        <w:rPr>
          <w:rFonts w:hint="eastAsia" w:ascii="宋体" w:hAnsi="宋体"/>
          <w:sz w:val="22"/>
          <w:szCs w:val="21"/>
          <w:u w:val="single"/>
        </w:rPr>
        <w:t xml:space="preserve">                                 </w:t>
      </w: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ind w:left="424" w:leftChars="202"/>
        <w:rPr>
          <w:rFonts w:ascii="宋体" w:hAnsi="宋体"/>
          <w:szCs w:val="20"/>
          <w:u w:val="single"/>
        </w:rPr>
      </w:pPr>
      <w:r>
        <w:rPr>
          <w:rFonts w:hint="eastAsia" w:ascii="宋体" w:hAnsi="宋体"/>
          <w:sz w:val="22"/>
          <w:szCs w:val="21"/>
        </w:rPr>
        <w:t>法定代表人或委托代理人签字</w:t>
      </w:r>
      <w:r>
        <w:rPr>
          <w:rFonts w:hint="eastAsia" w:ascii="宋体" w:hAnsi="宋体"/>
          <w:sz w:val="22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0"/>
          <w:u w:val="single"/>
        </w:rPr>
        <w:t xml:space="preserve">   </w:t>
      </w: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0" w:firstLineChars="200"/>
        <w:rPr>
          <w:rFonts w:ascii="宋体" w:hAnsi="宋体"/>
          <w:szCs w:val="20"/>
          <w:u w:val="single"/>
        </w:rPr>
      </w:pPr>
      <w:r>
        <w:rPr>
          <w:rFonts w:hint="eastAsia" w:ascii="宋体" w:hAnsi="宋体"/>
          <w:szCs w:val="21"/>
        </w:rPr>
        <w:t>投标人（自然人）签字</w:t>
      </w:r>
      <w:r>
        <w:rPr>
          <w:rFonts w:hint="eastAsia" w:ascii="宋体" w:hAnsi="宋体"/>
          <w:sz w:val="22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0"/>
          <w:u w:val="single"/>
        </w:rPr>
        <w:t xml:space="preserve">   </w:t>
      </w:r>
    </w:p>
    <w:p>
      <w:pPr>
        <w:ind w:firstLine="420" w:firstLineChars="200"/>
        <w:rPr>
          <w:rFonts w:ascii="宋体" w:hAnsi="宋体"/>
          <w:szCs w:val="20"/>
          <w:u w:val="single"/>
        </w:rPr>
      </w:pPr>
    </w:p>
    <w:p>
      <w:pPr>
        <w:ind w:firstLine="1260" w:firstLineChars="600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年     月     日</w:t>
      </w:r>
    </w:p>
    <w:p>
      <w:pPr>
        <w:spacing w:line="400" w:lineRule="exact"/>
        <w:rPr>
          <w:rFonts w:ascii="宋体" w:hAnsi="宋体"/>
          <w:b/>
          <w:bCs/>
          <w:szCs w:val="21"/>
        </w:rPr>
      </w:pPr>
    </w:p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ind w:firstLine="2209" w:firstLineChars="500"/>
        <w:rPr>
          <w:rFonts w:ascii="黑体" w:hAnsi="黑体" w:eastAsia="黑体"/>
          <w:b/>
          <w:kern w:val="0"/>
          <w:sz w:val="44"/>
          <w:szCs w:val="44"/>
        </w:rPr>
      </w:pPr>
      <w:r>
        <w:rPr>
          <w:rFonts w:hint="eastAsia" w:ascii="黑体" w:hAnsi="黑体" w:eastAsia="黑体"/>
          <w:b/>
          <w:kern w:val="0"/>
          <w:sz w:val="44"/>
          <w:szCs w:val="44"/>
        </w:rPr>
        <w:t>投标报价表（零租）</w:t>
      </w:r>
    </w:p>
    <w:p>
      <w:pPr>
        <w:spacing w:line="280" w:lineRule="exact"/>
        <w:rPr>
          <w:rFonts w:ascii="宋体" w:hAnsi="宋体"/>
          <w:color w:val="000000"/>
          <w:szCs w:val="21"/>
        </w:rPr>
      </w:pPr>
    </w:p>
    <w:tbl>
      <w:tblPr>
        <w:tblStyle w:val="6"/>
        <w:tblW w:w="76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2830"/>
        <w:gridCol w:w="3384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项号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商铺编号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投标单价（元/m</w:t>
            </w: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/月）（小写）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1#商住楼（1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层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1#商住楼（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2层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Cs/>
                <w:sz w:val="28"/>
                <w:szCs w:val="28"/>
              </w:rPr>
              <w:t>3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1#商住楼（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3层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Cs/>
                <w:sz w:val="28"/>
                <w:szCs w:val="28"/>
              </w:rPr>
              <w:t>4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1#商住楼（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4层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Cs/>
                <w:sz w:val="28"/>
                <w:szCs w:val="28"/>
              </w:rPr>
              <w:t>5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2#综合楼（1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层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Cs/>
                <w:sz w:val="28"/>
                <w:szCs w:val="28"/>
              </w:rPr>
              <w:t>6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2#综合楼（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2层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Cs/>
                <w:sz w:val="28"/>
                <w:szCs w:val="28"/>
              </w:rPr>
              <w:t>7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2#综合楼（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3层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Cs/>
                <w:sz w:val="28"/>
                <w:szCs w:val="28"/>
              </w:rPr>
              <w:t>8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2#综合楼（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4层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Cs/>
                <w:sz w:val="28"/>
                <w:szCs w:val="28"/>
              </w:rPr>
              <w:t>9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2#综合楼（</w:t>
            </w:r>
            <w:r>
              <w:rPr>
                <w:rFonts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5层</w:t>
            </w: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注：未按照本投标报价表的格式及要求填写投标报价表的，将视为不满足招标文件要求，从而导致该投标人投标无效。</w:t>
      </w: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rPr>
          <w:rFonts w:ascii="宋体" w:hAnsi="宋体"/>
          <w:sz w:val="22"/>
          <w:szCs w:val="21"/>
        </w:rPr>
      </w:pP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ind w:firstLine="440" w:firstLineChars="200"/>
        <w:rPr>
          <w:rFonts w:ascii="宋体" w:hAnsi="宋体"/>
          <w:sz w:val="22"/>
          <w:szCs w:val="21"/>
        </w:rPr>
      </w:pPr>
      <w:r>
        <w:rPr>
          <w:rFonts w:hint="eastAsia" w:ascii="宋体" w:hAnsi="宋体"/>
          <w:sz w:val="22"/>
          <w:szCs w:val="21"/>
        </w:rPr>
        <w:t>投标人盖公章</w:t>
      </w:r>
      <w:r>
        <w:rPr>
          <w:rFonts w:hint="eastAsia" w:ascii="宋体" w:hAnsi="宋体"/>
          <w:sz w:val="22"/>
          <w:szCs w:val="21"/>
          <w:u w:val="single"/>
        </w:rPr>
        <w:t xml:space="preserve">                                 </w:t>
      </w:r>
    </w:p>
    <w:p>
      <w:pPr>
        <w:ind w:left="424" w:leftChars="202"/>
        <w:rPr>
          <w:rFonts w:ascii="宋体" w:hAnsi="宋体"/>
          <w:sz w:val="22"/>
          <w:szCs w:val="21"/>
        </w:rPr>
      </w:pPr>
    </w:p>
    <w:p>
      <w:pPr>
        <w:ind w:left="424" w:leftChars="202"/>
        <w:rPr>
          <w:rFonts w:ascii="宋体" w:hAnsi="宋体"/>
          <w:szCs w:val="20"/>
          <w:u w:val="single"/>
        </w:rPr>
      </w:pPr>
      <w:r>
        <w:rPr>
          <w:rFonts w:hint="eastAsia" w:ascii="宋体" w:hAnsi="宋体"/>
          <w:sz w:val="22"/>
          <w:szCs w:val="21"/>
        </w:rPr>
        <w:t>法定代表人或委托代理人签字</w:t>
      </w:r>
      <w:r>
        <w:rPr>
          <w:rFonts w:hint="eastAsia" w:ascii="宋体" w:hAnsi="宋体"/>
          <w:sz w:val="22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0"/>
          <w:u w:val="single"/>
        </w:rPr>
        <w:t xml:space="preserve">   </w:t>
      </w: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0" w:firstLineChars="200"/>
        <w:rPr>
          <w:rFonts w:ascii="宋体" w:hAnsi="宋体"/>
          <w:szCs w:val="20"/>
          <w:u w:val="single"/>
        </w:rPr>
      </w:pPr>
      <w:r>
        <w:rPr>
          <w:rFonts w:hint="eastAsia" w:ascii="宋体" w:hAnsi="宋体"/>
          <w:szCs w:val="21"/>
        </w:rPr>
        <w:t>投标人（自然人）签字</w:t>
      </w:r>
      <w:r>
        <w:rPr>
          <w:rFonts w:hint="eastAsia" w:ascii="宋体" w:hAnsi="宋体"/>
          <w:sz w:val="22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0"/>
          <w:u w:val="single"/>
        </w:rPr>
        <w:t xml:space="preserve">   </w:t>
      </w:r>
    </w:p>
    <w:p>
      <w:pPr>
        <w:ind w:firstLine="420" w:firstLineChars="200"/>
        <w:rPr>
          <w:rFonts w:ascii="宋体" w:hAnsi="宋体"/>
          <w:szCs w:val="20"/>
          <w:u w:val="single"/>
        </w:rPr>
      </w:pPr>
    </w:p>
    <w:p>
      <w:pPr>
        <w:ind w:firstLine="1260" w:firstLineChars="600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年     月     日</w:t>
      </w:r>
    </w:p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附件2：</w:t>
      </w:r>
    </w:p>
    <w:p>
      <w:pPr>
        <w:ind w:firstLine="2640" w:firstLineChars="6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参加投标确认通知书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（招标人名称）：</w:t>
      </w:r>
    </w:p>
    <w:p>
      <w:pPr>
        <w:spacing w:line="600" w:lineRule="exact"/>
        <w:ind w:firstLine="51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日收到贵方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日发出的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老地委安置点商铺公开招租的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通知，并确认参加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（xx整租或xx商铺零租）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特此确认。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（盖单位章）</w:t>
      </w:r>
    </w:p>
    <w:p>
      <w:pPr>
        <w:wordWrap w:val="0"/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（签字或盖章）</w:t>
      </w:r>
    </w:p>
    <w:p>
      <w:pPr>
        <w:wordWrap w:val="0"/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wordWrap w:val="0"/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投标人（自然人）：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（签字或盖章）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黑体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440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E4261"/>
    <w:rsid w:val="00022975"/>
    <w:rsid w:val="00023DFB"/>
    <w:rsid w:val="00027FC9"/>
    <w:rsid w:val="0004051C"/>
    <w:rsid w:val="00052C5D"/>
    <w:rsid w:val="00057627"/>
    <w:rsid w:val="0008032D"/>
    <w:rsid w:val="000D1ACC"/>
    <w:rsid w:val="000D27F0"/>
    <w:rsid w:val="000D404F"/>
    <w:rsid w:val="000E7D82"/>
    <w:rsid w:val="00113135"/>
    <w:rsid w:val="00120F46"/>
    <w:rsid w:val="001313E0"/>
    <w:rsid w:val="00134414"/>
    <w:rsid w:val="0015274B"/>
    <w:rsid w:val="00160807"/>
    <w:rsid w:val="001909E0"/>
    <w:rsid w:val="001B7776"/>
    <w:rsid w:val="001C351A"/>
    <w:rsid w:val="001C511D"/>
    <w:rsid w:val="002629E0"/>
    <w:rsid w:val="002651AB"/>
    <w:rsid w:val="002723A2"/>
    <w:rsid w:val="002808E6"/>
    <w:rsid w:val="00281D75"/>
    <w:rsid w:val="00286318"/>
    <w:rsid w:val="00297DB7"/>
    <w:rsid w:val="002B40A6"/>
    <w:rsid w:val="002D2728"/>
    <w:rsid w:val="002E18DA"/>
    <w:rsid w:val="00340B1E"/>
    <w:rsid w:val="00360683"/>
    <w:rsid w:val="00374F85"/>
    <w:rsid w:val="003832E8"/>
    <w:rsid w:val="003B2920"/>
    <w:rsid w:val="003B46B1"/>
    <w:rsid w:val="003C1913"/>
    <w:rsid w:val="003D3A82"/>
    <w:rsid w:val="003F7110"/>
    <w:rsid w:val="003F7139"/>
    <w:rsid w:val="00410A74"/>
    <w:rsid w:val="0042273A"/>
    <w:rsid w:val="00424609"/>
    <w:rsid w:val="00434204"/>
    <w:rsid w:val="0043493B"/>
    <w:rsid w:val="004375FA"/>
    <w:rsid w:val="00441185"/>
    <w:rsid w:val="00456800"/>
    <w:rsid w:val="004624E9"/>
    <w:rsid w:val="00490FC1"/>
    <w:rsid w:val="004A0772"/>
    <w:rsid w:val="004A7680"/>
    <w:rsid w:val="004C2890"/>
    <w:rsid w:val="004C30D4"/>
    <w:rsid w:val="00543EC9"/>
    <w:rsid w:val="00556889"/>
    <w:rsid w:val="0055793B"/>
    <w:rsid w:val="0057110E"/>
    <w:rsid w:val="005720BC"/>
    <w:rsid w:val="0059568C"/>
    <w:rsid w:val="005A3411"/>
    <w:rsid w:val="005A5F33"/>
    <w:rsid w:val="005B0003"/>
    <w:rsid w:val="005B05EB"/>
    <w:rsid w:val="005C79BA"/>
    <w:rsid w:val="005D2E43"/>
    <w:rsid w:val="005D4927"/>
    <w:rsid w:val="00600E27"/>
    <w:rsid w:val="00601F90"/>
    <w:rsid w:val="00614438"/>
    <w:rsid w:val="00623AC0"/>
    <w:rsid w:val="006250E1"/>
    <w:rsid w:val="006525ED"/>
    <w:rsid w:val="00667C8C"/>
    <w:rsid w:val="00677ACE"/>
    <w:rsid w:val="00680A5F"/>
    <w:rsid w:val="006A306B"/>
    <w:rsid w:val="006C4E4F"/>
    <w:rsid w:val="006D2F84"/>
    <w:rsid w:val="006D43FA"/>
    <w:rsid w:val="00700ACF"/>
    <w:rsid w:val="00721BD1"/>
    <w:rsid w:val="007361E8"/>
    <w:rsid w:val="00736F63"/>
    <w:rsid w:val="007403FF"/>
    <w:rsid w:val="00774E2B"/>
    <w:rsid w:val="00776CFA"/>
    <w:rsid w:val="00777E4E"/>
    <w:rsid w:val="007949BE"/>
    <w:rsid w:val="007B7A9E"/>
    <w:rsid w:val="007D17A2"/>
    <w:rsid w:val="008240CD"/>
    <w:rsid w:val="00845704"/>
    <w:rsid w:val="008477A0"/>
    <w:rsid w:val="008847AB"/>
    <w:rsid w:val="00897F80"/>
    <w:rsid w:val="008A0D50"/>
    <w:rsid w:val="008B0FE4"/>
    <w:rsid w:val="008D0F81"/>
    <w:rsid w:val="008D2072"/>
    <w:rsid w:val="008E2813"/>
    <w:rsid w:val="00924A28"/>
    <w:rsid w:val="0092741D"/>
    <w:rsid w:val="00930B0D"/>
    <w:rsid w:val="00931396"/>
    <w:rsid w:val="00937F28"/>
    <w:rsid w:val="00941DF4"/>
    <w:rsid w:val="009508EA"/>
    <w:rsid w:val="00955E08"/>
    <w:rsid w:val="009574EB"/>
    <w:rsid w:val="00966F12"/>
    <w:rsid w:val="009C74EA"/>
    <w:rsid w:val="009D3624"/>
    <w:rsid w:val="009D63DA"/>
    <w:rsid w:val="009E136E"/>
    <w:rsid w:val="00A551D4"/>
    <w:rsid w:val="00A6085A"/>
    <w:rsid w:val="00A82F83"/>
    <w:rsid w:val="00AA1F80"/>
    <w:rsid w:val="00AA2801"/>
    <w:rsid w:val="00AA5F03"/>
    <w:rsid w:val="00AB3376"/>
    <w:rsid w:val="00AC3A02"/>
    <w:rsid w:val="00AD1F6F"/>
    <w:rsid w:val="00B14B1B"/>
    <w:rsid w:val="00B37462"/>
    <w:rsid w:val="00B431BE"/>
    <w:rsid w:val="00B51BC3"/>
    <w:rsid w:val="00B64E56"/>
    <w:rsid w:val="00BA5B6A"/>
    <w:rsid w:val="00BC729B"/>
    <w:rsid w:val="00BD0D98"/>
    <w:rsid w:val="00C03CE4"/>
    <w:rsid w:val="00C066DE"/>
    <w:rsid w:val="00C079DD"/>
    <w:rsid w:val="00C13653"/>
    <w:rsid w:val="00C148F6"/>
    <w:rsid w:val="00C16440"/>
    <w:rsid w:val="00C1715B"/>
    <w:rsid w:val="00C32655"/>
    <w:rsid w:val="00C44A07"/>
    <w:rsid w:val="00C53C55"/>
    <w:rsid w:val="00C63D48"/>
    <w:rsid w:val="00D42BFD"/>
    <w:rsid w:val="00D537CD"/>
    <w:rsid w:val="00D61561"/>
    <w:rsid w:val="00D72D35"/>
    <w:rsid w:val="00D848B6"/>
    <w:rsid w:val="00D921B7"/>
    <w:rsid w:val="00DA0CEF"/>
    <w:rsid w:val="00DC034D"/>
    <w:rsid w:val="00DD78A9"/>
    <w:rsid w:val="00E15B70"/>
    <w:rsid w:val="00E165AC"/>
    <w:rsid w:val="00E1769C"/>
    <w:rsid w:val="00E25466"/>
    <w:rsid w:val="00E730B5"/>
    <w:rsid w:val="00E82722"/>
    <w:rsid w:val="00EC13C5"/>
    <w:rsid w:val="00EF1B53"/>
    <w:rsid w:val="00F163A2"/>
    <w:rsid w:val="00F42003"/>
    <w:rsid w:val="00F439A7"/>
    <w:rsid w:val="00F53962"/>
    <w:rsid w:val="00F67F67"/>
    <w:rsid w:val="00F9075F"/>
    <w:rsid w:val="00FA5D47"/>
    <w:rsid w:val="00FD2E27"/>
    <w:rsid w:val="011145BD"/>
    <w:rsid w:val="014C351B"/>
    <w:rsid w:val="01835D9A"/>
    <w:rsid w:val="021C05C9"/>
    <w:rsid w:val="023366E6"/>
    <w:rsid w:val="02B759B5"/>
    <w:rsid w:val="02D562F9"/>
    <w:rsid w:val="03C66948"/>
    <w:rsid w:val="03E101A1"/>
    <w:rsid w:val="044F1C14"/>
    <w:rsid w:val="04FF4FDC"/>
    <w:rsid w:val="053B2B81"/>
    <w:rsid w:val="062677BD"/>
    <w:rsid w:val="06305690"/>
    <w:rsid w:val="06950451"/>
    <w:rsid w:val="06B07E79"/>
    <w:rsid w:val="07180CFC"/>
    <w:rsid w:val="071E18B4"/>
    <w:rsid w:val="0728649C"/>
    <w:rsid w:val="076116E0"/>
    <w:rsid w:val="077C21D9"/>
    <w:rsid w:val="07816855"/>
    <w:rsid w:val="07863F4C"/>
    <w:rsid w:val="079C30D8"/>
    <w:rsid w:val="07A351F3"/>
    <w:rsid w:val="07DC601E"/>
    <w:rsid w:val="07EC7700"/>
    <w:rsid w:val="0810360B"/>
    <w:rsid w:val="08212754"/>
    <w:rsid w:val="086C68E6"/>
    <w:rsid w:val="08781964"/>
    <w:rsid w:val="08A14391"/>
    <w:rsid w:val="095F7F6D"/>
    <w:rsid w:val="0A6A607D"/>
    <w:rsid w:val="0B1A4A56"/>
    <w:rsid w:val="0B311636"/>
    <w:rsid w:val="0B342C4E"/>
    <w:rsid w:val="0B507B20"/>
    <w:rsid w:val="0B9F3D8D"/>
    <w:rsid w:val="0BA342B5"/>
    <w:rsid w:val="0C533806"/>
    <w:rsid w:val="0C59337C"/>
    <w:rsid w:val="0C8904CD"/>
    <w:rsid w:val="0CB4033D"/>
    <w:rsid w:val="0D4E5AE6"/>
    <w:rsid w:val="0D9103EC"/>
    <w:rsid w:val="0D9D4A97"/>
    <w:rsid w:val="0DE012B5"/>
    <w:rsid w:val="0E05691C"/>
    <w:rsid w:val="0E0C04A2"/>
    <w:rsid w:val="0E6A01B8"/>
    <w:rsid w:val="0ECD65F4"/>
    <w:rsid w:val="0EE047E1"/>
    <w:rsid w:val="0EE22F7A"/>
    <w:rsid w:val="0EF63D0B"/>
    <w:rsid w:val="0F305771"/>
    <w:rsid w:val="0F8A2103"/>
    <w:rsid w:val="0F8B5030"/>
    <w:rsid w:val="0F8F715F"/>
    <w:rsid w:val="0F972181"/>
    <w:rsid w:val="0FAD1E72"/>
    <w:rsid w:val="0FAD3FEC"/>
    <w:rsid w:val="0FE807DF"/>
    <w:rsid w:val="0FEA02BD"/>
    <w:rsid w:val="103925FA"/>
    <w:rsid w:val="10522D74"/>
    <w:rsid w:val="107A7017"/>
    <w:rsid w:val="10EE7643"/>
    <w:rsid w:val="112977AE"/>
    <w:rsid w:val="114425C3"/>
    <w:rsid w:val="114808DA"/>
    <w:rsid w:val="115D2B60"/>
    <w:rsid w:val="118D1DF1"/>
    <w:rsid w:val="11B754A7"/>
    <w:rsid w:val="12856816"/>
    <w:rsid w:val="13A90FB0"/>
    <w:rsid w:val="13EA654C"/>
    <w:rsid w:val="13EC7676"/>
    <w:rsid w:val="14242CD8"/>
    <w:rsid w:val="143471F7"/>
    <w:rsid w:val="14800D4F"/>
    <w:rsid w:val="153E0A46"/>
    <w:rsid w:val="156A6930"/>
    <w:rsid w:val="15DA7F5F"/>
    <w:rsid w:val="15F4729A"/>
    <w:rsid w:val="15FF3DC6"/>
    <w:rsid w:val="164E6825"/>
    <w:rsid w:val="16751AF7"/>
    <w:rsid w:val="167E4609"/>
    <w:rsid w:val="16AF039C"/>
    <w:rsid w:val="16BD66AA"/>
    <w:rsid w:val="16F97B54"/>
    <w:rsid w:val="17053D4E"/>
    <w:rsid w:val="17163184"/>
    <w:rsid w:val="17763815"/>
    <w:rsid w:val="17824F45"/>
    <w:rsid w:val="17941677"/>
    <w:rsid w:val="17FD422F"/>
    <w:rsid w:val="182B21E4"/>
    <w:rsid w:val="18D42572"/>
    <w:rsid w:val="190902E3"/>
    <w:rsid w:val="198B1CD4"/>
    <w:rsid w:val="198E02B3"/>
    <w:rsid w:val="19AE21AC"/>
    <w:rsid w:val="1A263879"/>
    <w:rsid w:val="1AF207E0"/>
    <w:rsid w:val="1AF40FCD"/>
    <w:rsid w:val="1B524AFD"/>
    <w:rsid w:val="1B6F05AA"/>
    <w:rsid w:val="1BF47A39"/>
    <w:rsid w:val="1BFB0CDD"/>
    <w:rsid w:val="1C630F70"/>
    <w:rsid w:val="1C6B3C8F"/>
    <w:rsid w:val="1C8F4AD3"/>
    <w:rsid w:val="1CF71220"/>
    <w:rsid w:val="1D184F68"/>
    <w:rsid w:val="1D271DA7"/>
    <w:rsid w:val="1D2A46DF"/>
    <w:rsid w:val="1D42637F"/>
    <w:rsid w:val="1D710BD3"/>
    <w:rsid w:val="1D98111D"/>
    <w:rsid w:val="1DC654CF"/>
    <w:rsid w:val="1E0C7F9C"/>
    <w:rsid w:val="1E334670"/>
    <w:rsid w:val="1E767963"/>
    <w:rsid w:val="1EC775B3"/>
    <w:rsid w:val="1EF74743"/>
    <w:rsid w:val="1F091801"/>
    <w:rsid w:val="1F28091D"/>
    <w:rsid w:val="1F4E7B31"/>
    <w:rsid w:val="1F5E656F"/>
    <w:rsid w:val="1F9522CD"/>
    <w:rsid w:val="1FCE4243"/>
    <w:rsid w:val="203C7775"/>
    <w:rsid w:val="206478C9"/>
    <w:rsid w:val="20F37A98"/>
    <w:rsid w:val="212F75B9"/>
    <w:rsid w:val="2177618E"/>
    <w:rsid w:val="21B21582"/>
    <w:rsid w:val="21CB3A28"/>
    <w:rsid w:val="220249DB"/>
    <w:rsid w:val="220C7855"/>
    <w:rsid w:val="22630216"/>
    <w:rsid w:val="226B251D"/>
    <w:rsid w:val="22AF1651"/>
    <w:rsid w:val="22BC122C"/>
    <w:rsid w:val="22E52645"/>
    <w:rsid w:val="22FF4A52"/>
    <w:rsid w:val="23423F9E"/>
    <w:rsid w:val="23534729"/>
    <w:rsid w:val="239937FC"/>
    <w:rsid w:val="23E72BE8"/>
    <w:rsid w:val="24EE652F"/>
    <w:rsid w:val="25E05D7A"/>
    <w:rsid w:val="26625B92"/>
    <w:rsid w:val="267F3F49"/>
    <w:rsid w:val="27047A2E"/>
    <w:rsid w:val="27AB4851"/>
    <w:rsid w:val="281A3D42"/>
    <w:rsid w:val="287B4A58"/>
    <w:rsid w:val="28C474F6"/>
    <w:rsid w:val="29297003"/>
    <w:rsid w:val="29372C8B"/>
    <w:rsid w:val="297B1102"/>
    <w:rsid w:val="298D4683"/>
    <w:rsid w:val="2BEE0F79"/>
    <w:rsid w:val="2C105AEC"/>
    <w:rsid w:val="2C6E23D4"/>
    <w:rsid w:val="2CC05946"/>
    <w:rsid w:val="2CC25443"/>
    <w:rsid w:val="2CDF360F"/>
    <w:rsid w:val="2D2D1E9A"/>
    <w:rsid w:val="2D5B4D3B"/>
    <w:rsid w:val="2D8F5B18"/>
    <w:rsid w:val="2D944B44"/>
    <w:rsid w:val="2D981667"/>
    <w:rsid w:val="2DCE523D"/>
    <w:rsid w:val="2E560139"/>
    <w:rsid w:val="2E5F19F1"/>
    <w:rsid w:val="2EB34481"/>
    <w:rsid w:val="2EC06045"/>
    <w:rsid w:val="2F2A61ED"/>
    <w:rsid w:val="2F2E2344"/>
    <w:rsid w:val="2F2E2C6D"/>
    <w:rsid w:val="2FC22AED"/>
    <w:rsid w:val="2FC31036"/>
    <w:rsid w:val="30E71FA6"/>
    <w:rsid w:val="31DE26B5"/>
    <w:rsid w:val="31ED0295"/>
    <w:rsid w:val="32410CE3"/>
    <w:rsid w:val="32930022"/>
    <w:rsid w:val="329C7880"/>
    <w:rsid w:val="331F797A"/>
    <w:rsid w:val="33450305"/>
    <w:rsid w:val="33513D76"/>
    <w:rsid w:val="33A33DEA"/>
    <w:rsid w:val="33B50557"/>
    <w:rsid w:val="33FE6442"/>
    <w:rsid w:val="34153E4B"/>
    <w:rsid w:val="341729BA"/>
    <w:rsid w:val="3499679E"/>
    <w:rsid w:val="34A732A6"/>
    <w:rsid w:val="34D258BF"/>
    <w:rsid w:val="34F26FA1"/>
    <w:rsid w:val="35C65D50"/>
    <w:rsid w:val="360A6F5B"/>
    <w:rsid w:val="360F15D6"/>
    <w:rsid w:val="36A47068"/>
    <w:rsid w:val="36A574F1"/>
    <w:rsid w:val="37334383"/>
    <w:rsid w:val="37D11117"/>
    <w:rsid w:val="37F37DA4"/>
    <w:rsid w:val="38110D75"/>
    <w:rsid w:val="3863209B"/>
    <w:rsid w:val="386B5B90"/>
    <w:rsid w:val="39731F0D"/>
    <w:rsid w:val="39A52A90"/>
    <w:rsid w:val="39CD1758"/>
    <w:rsid w:val="3A0F1BAB"/>
    <w:rsid w:val="3B010CE7"/>
    <w:rsid w:val="3B1E4A34"/>
    <w:rsid w:val="3B977CF6"/>
    <w:rsid w:val="3B986822"/>
    <w:rsid w:val="3BDB1BA5"/>
    <w:rsid w:val="3BEE3E2D"/>
    <w:rsid w:val="3C026661"/>
    <w:rsid w:val="3C306ECE"/>
    <w:rsid w:val="3C59271E"/>
    <w:rsid w:val="3CBC5FA7"/>
    <w:rsid w:val="3D3F599B"/>
    <w:rsid w:val="3D675087"/>
    <w:rsid w:val="3D923C5A"/>
    <w:rsid w:val="3D951933"/>
    <w:rsid w:val="3DAB6F06"/>
    <w:rsid w:val="3DF52904"/>
    <w:rsid w:val="3EA0033C"/>
    <w:rsid w:val="3EE76F70"/>
    <w:rsid w:val="3EF06EAF"/>
    <w:rsid w:val="3F29459A"/>
    <w:rsid w:val="3F3805AD"/>
    <w:rsid w:val="3FC558A7"/>
    <w:rsid w:val="40186032"/>
    <w:rsid w:val="405F5401"/>
    <w:rsid w:val="406442F1"/>
    <w:rsid w:val="407C24FC"/>
    <w:rsid w:val="40A92746"/>
    <w:rsid w:val="416C4349"/>
    <w:rsid w:val="4222217A"/>
    <w:rsid w:val="427354EA"/>
    <w:rsid w:val="42CA03A0"/>
    <w:rsid w:val="42CF20A2"/>
    <w:rsid w:val="42DB3F54"/>
    <w:rsid w:val="42E01C1A"/>
    <w:rsid w:val="42EC7CA2"/>
    <w:rsid w:val="44472712"/>
    <w:rsid w:val="448D48E4"/>
    <w:rsid w:val="44BA5A31"/>
    <w:rsid w:val="44C60868"/>
    <w:rsid w:val="44CE1534"/>
    <w:rsid w:val="44EF4C13"/>
    <w:rsid w:val="45C57B06"/>
    <w:rsid w:val="45D05AB8"/>
    <w:rsid w:val="46253186"/>
    <w:rsid w:val="46F47A00"/>
    <w:rsid w:val="471C0BDB"/>
    <w:rsid w:val="4746695B"/>
    <w:rsid w:val="476C2BF5"/>
    <w:rsid w:val="47F87B4A"/>
    <w:rsid w:val="4824528F"/>
    <w:rsid w:val="482E4261"/>
    <w:rsid w:val="48440ED0"/>
    <w:rsid w:val="48902952"/>
    <w:rsid w:val="494E178D"/>
    <w:rsid w:val="4998471C"/>
    <w:rsid w:val="49CE112D"/>
    <w:rsid w:val="49EE2B48"/>
    <w:rsid w:val="4A552AC6"/>
    <w:rsid w:val="4AAC50C6"/>
    <w:rsid w:val="4AD76D88"/>
    <w:rsid w:val="4B241833"/>
    <w:rsid w:val="4B604DC1"/>
    <w:rsid w:val="4B84121B"/>
    <w:rsid w:val="4C246287"/>
    <w:rsid w:val="4CC6663E"/>
    <w:rsid w:val="4CD14183"/>
    <w:rsid w:val="4CF7207A"/>
    <w:rsid w:val="4D2F43BD"/>
    <w:rsid w:val="4DC03923"/>
    <w:rsid w:val="4DE53F73"/>
    <w:rsid w:val="4DFD357E"/>
    <w:rsid w:val="4E18024E"/>
    <w:rsid w:val="4E361172"/>
    <w:rsid w:val="4E5C6345"/>
    <w:rsid w:val="4E714717"/>
    <w:rsid w:val="4E8E0F44"/>
    <w:rsid w:val="4F156E4D"/>
    <w:rsid w:val="4F4303DD"/>
    <w:rsid w:val="50BA20B7"/>
    <w:rsid w:val="518D37FB"/>
    <w:rsid w:val="51CC57CE"/>
    <w:rsid w:val="51E14FE7"/>
    <w:rsid w:val="51F164C3"/>
    <w:rsid w:val="52165D2F"/>
    <w:rsid w:val="525504E8"/>
    <w:rsid w:val="525A41B1"/>
    <w:rsid w:val="527A6799"/>
    <w:rsid w:val="52A57C14"/>
    <w:rsid w:val="52C83C38"/>
    <w:rsid w:val="52E84708"/>
    <w:rsid w:val="52F84C25"/>
    <w:rsid w:val="537E797B"/>
    <w:rsid w:val="538717BE"/>
    <w:rsid w:val="53AB494F"/>
    <w:rsid w:val="53C5416E"/>
    <w:rsid w:val="53CF0CF3"/>
    <w:rsid w:val="53E5680B"/>
    <w:rsid w:val="53FA4647"/>
    <w:rsid w:val="54D10C7D"/>
    <w:rsid w:val="55717920"/>
    <w:rsid w:val="559C4852"/>
    <w:rsid w:val="55BE552D"/>
    <w:rsid w:val="55C46BE7"/>
    <w:rsid w:val="55CE5554"/>
    <w:rsid w:val="55DC5A28"/>
    <w:rsid w:val="5641289D"/>
    <w:rsid w:val="56506CFF"/>
    <w:rsid w:val="567F619E"/>
    <w:rsid w:val="56CB323E"/>
    <w:rsid w:val="56DD0AB0"/>
    <w:rsid w:val="56DD53C4"/>
    <w:rsid w:val="5724404F"/>
    <w:rsid w:val="57307F22"/>
    <w:rsid w:val="57312F2D"/>
    <w:rsid w:val="57DE4B39"/>
    <w:rsid w:val="58D74B15"/>
    <w:rsid w:val="595C007A"/>
    <w:rsid w:val="59E02B60"/>
    <w:rsid w:val="5A341E66"/>
    <w:rsid w:val="5A78414D"/>
    <w:rsid w:val="5A8A5B09"/>
    <w:rsid w:val="5AC16701"/>
    <w:rsid w:val="5AF517F5"/>
    <w:rsid w:val="5B1C4996"/>
    <w:rsid w:val="5B2D23A7"/>
    <w:rsid w:val="5B4A7105"/>
    <w:rsid w:val="5B702004"/>
    <w:rsid w:val="5BC43613"/>
    <w:rsid w:val="5BF91295"/>
    <w:rsid w:val="5C5940FB"/>
    <w:rsid w:val="5CAE6244"/>
    <w:rsid w:val="5D683FBC"/>
    <w:rsid w:val="5D9B66A4"/>
    <w:rsid w:val="5DD80A76"/>
    <w:rsid w:val="5E371F5A"/>
    <w:rsid w:val="5E695921"/>
    <w:rsid w:val="5E6B5003"/>
    <w:rsid w:val="5EB90268"/>
    <w:rsid w:val="5ED92958"/>
    <w:rsid w:val="5EF43A02"/>
    <w:rsid w:val="5F0315DE"/>
    <w:rsid w:val="5F0A711E"/>
    <w:rsid w:val="5F4A6F78"/>
    <w:rsid w:val="5F55199C"/>
    <w:rsid w:val="5F5F1C83"/>
    <w:rsid w:val="5F7C3F7E"/>
    <w:rsid w:val="60236755"/>
    <w:rsid w:val="607C282F"/>
    <w:rsid w:val="609D3842"/>
    <w:rsid w:val="60E033E7"/>
    <w:rsid w:val="6176087E"/>
    <w:rsid w:val="61945A7F"/>
    <w:rsid w:val="61D110AC"/>
    <w:rsid w:val="61FD7DFF"/>
    <w:rsid w:val="62157AAA"/>
    <w:rsid w:val="622C7605"/>
    <w:rsid w:val="625A6B6A"/>
    <w:rsid w:val="62973153"/>
    <w:rsid w:val="637F7E61"/>
    <w:rsid w:val="63AD7296"/>
    <w:rsid w:val="64532FFE"/>
    <w:rsid w:val="6490249D"/>
    <w:rsid w:val="64E5593D"/>
    <w:rsid w:val="65236B82"/>
    <w:rsid w:val="65633FC6"/>
    <w:rsid w:val="65D102E0"/>
    <w:rsid w:val="65D772CB"/>
    <w:rsid w:val="6617222C"/>
    <w:rsid w:val="661B19A2"/>
    <w:rsid w:val="66345FA8"/>
    <w:rsid w:val="66924B34"/>
    <w:rsid w:val="66AF66F0"/>
    <w:rsid w:val="66C815E0"/>
    <w:rsid w:val="66D62FCC"/>
    <w:rsid w:val="674236BA"/>
    <w:rsid w:val="675D1E2D"/>
    <w:rsid w:val="67CB6207"/>
    <w:rsid w:val="67ED544B"/>
    <w:rsid w:val="67F30BEF"/>
    <w:rsid w:val="685C5E98"/>
    <w:rsid w:val="68992476"/>
    <w:rsid w:val="69C71171"/>
    <w:rsid w:val="6A574B12"/>
    <w:rsid w:val="6A604D40"/>
    <w:rsid w:val="6A824950"/>
    <w:rsid w:val="6A9756CF"/>
    <w:rsid w:val="6A9C440A"/>
    <w:rsid w:val="6AC8306C"/>
    <w:rsid w:val="6B0A0C25"/>
    <w:rsid w:val="6BC77465"/>
    <w:rsid w:val="6BC97523"/>
    <w:rsid w:val="6BE322DF"/>
    <w:rsid w:val="6BEE3CC6"/>
    <w:rsid w:val="6C341CA9"/>
    <w:rsid w:val="6C6C3F1C"/>
    <w:rsid w:val="6C8C1E9A"/>
    <w:rsid w:val="6C9F4A97"/>
    <w:rsid w:val="6D83003D"/>
    <w:rsid w:val="6D915BD8"/>
    <w:rsid w:val="6DB218F2"/>
    <w:rsid w:val="6DD73E4B"/>
    <w:rsid w:val="6DFF53D1"/>
    <w:rsid w:val="6E270DD6"/>
    <w:rsid w:val="6F5D46BF"/>
    <w:rsid w:val="6F6B5129"/>
    <w:rsid w:val="6F700E18"/>
    <w:rsid w:val="6F9A73C2"/>
    <w:rsid w:val="6FD7061F"/>
    <w:rsid w:val="703251B2"/>
    <w:rsid w:val="7039423B"/>
    <w:rsid w:val="710A0534"/>
    <w:rsid w:val="710B4F20"/>
    <w:rsid w:val="71466906"/>
    <w:rsid w:val="71950FA4"/>
    <w:rsid w:val="71BD6FCE"/>
    <w:rsid w:val="71CE5204"/>
    <w:rsid w:val="71E57DCC"/>
    <w:rsid w:val="71E719F6"/>
    <w:rsid w:val="71F95C41"/>
    <w:rsid w:val="727E0C39"/>
    <w:rsid w:val="727F7E6C"/>
    <w:rsid w:val="72C75FAE"/>
    <w:rsid w:val="72EE2A12"/>
    <w:rsid w:val="731D6B04"/>
    <w:rsid w:val="73495A39"/>
    <w:rsid w:val="73E81EE0"/>
    <w:rsid w:val="73F1788E"/>
    <w:rsid w:val="7475234D"/>
    <w:rsid w:val="748E6896"/>
    <w:rsid w:val="74D75A21"/>
    <w:rsid w:val="7539632A"/>
    <w:rsid w:val="754403C8"/>
    <w:rsid w:val="75551BF1"/>
    <w:rsid w:val="757D160A"/>
    <w:rsid w:val="75A30C70"/>
    <w:rsid w:val="762A0263"/>
    <w:rsid w:val="764233FA"/>
    <w:rsid w:val="765E315A"/>
    <w:rsid w:val="766F0B7A"/>
    <w:rsid w:val="767A7B90"/>
    <w:rsid w:val="76E25992"/>
    <w:rsid w:val="771D7C3B"/>
    <w:rsid w:val="77703EB4"/>
    <w:rsid w:val="77795A2E"/>
    <w:rsid w:val="779A0C35"/>
    <w:rsid w:val="77FC08BD"/>
    <w:rsid w:val="78371687"/>
    <w:rsid w:val="78447055"/>
    <w:rsid w:val="78740DB3"/>
    <w:rsid w:val="79515419"/>
    <w:rsid w:val="79953221"/>
    <w:rsid w:val="79F841BA"/>
    <w:rsid w:val="7A6B0FC1"/>
    <w:rsid w:val="7AFE1C7C"/>
    <w:rsid w:val="7B303B34"/>
    <w:rsid w:val="7BA752C8"/>
    <w:rsid w:val="7BE211C4"/>
    <w:rsid w:val="7C6C4770"/>
    <w:rsid w:val="7CEE18F2"/>
    <w:rsid w:val="7D6072F5"/>
    <w:rsid w:val="7D772D78"/>
    <w:rsid w:val="7D7B507A"/>
    <w:rsid w:val="7D7E1806"/>
    <w:rsid w:val="7EA33840"/>
    <w:rsid w:val="7F184A68"/>
    <w:rsid w:val="7FA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paragraph" w:styleId="10">
    <w:name w:val="List Paragraph"/>
    <w:basedOn w:val="1"/>
    <w:qFormat/>
    <w:uiPriority w:val="34"/>
    <w:pPr>
      <w:widowControl/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正文文本 (4)"/>
    <w:basedOn w:val="7"/>
    <w:qFormat/>
    <w:uiPriority w:val="0"/>
    <w:rPr>
      <w:rFonts w:ascii="MingLiU" w:eastAsia="MingLiU" w:cs="MingLiU"/>
      <w:sz w:val="20"/>
      <w:szCs w:val="20"/>
      <w:u w:val="single"/>
    </w:rPr>
  </w:style>
  <w:style w:type="character" w:customStyle="1" w:styleId="12">
    <w:name w:val="日期 Char"/>
    <w:basedOn w:val="7"/>
    <w:link w:val="3"/>
    <w:uiPriority w:val="0"/>
    <w:rPr>
      <w:rFonts w:ascii="Calibri" w:hAnsi="Calibri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331</Words>
  <Characters>1888</Characters>
  <Lines>15</Lines>
  <Paragraphs>4</Paragraphs>
  <TotalTime>191</TotalTime>
  <ScaleCrop>false</ScaleCrop>
  <LinksUpToDate>false</LinksUpToDate>
  <CharactersWithSpaces>2215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2021-01-06T01:24:00Z</dcterms:created>
  <dc:creator>李淑珍</dc:creator>
  <cp:lastModifiedBy>河池市城投公司</cp:lastModifiedBy>
  <cp:lastPrinted>2021-01-07T13:13:00Z</cp:lastPrinted>
  <dcterms:modified xsi:type="dcterms:W3CDTF">2021-08-24T03:16:35Z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D9E6E0A471DB4645A0AB613EDACA9435</vt:lpwstr>
  </property>
</Properties>
</file>